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B8AD8" w14:textId="2EA773B2" w:rsidR="0010798A" w:rsidRPr="0010798A" w:rsidRDefault="0010798A" w:rsidP="0010798A">
      <w:pPr>
        <w:widowControl/>
        <w:rPr>
          <w:rFonts w:ascii="Times New Roman" w:eastAsia="仿宋_GB2312" w:hAnsi="Times New Roman" w:cs="Times New Roman"/>
          <w:sz w:val="28"/>
        </w:rPr>
      </w:pPr>
    </w:p>
    <w:p w14:paraId="23EA251C" w14:textId="7552050A" w:rsidR="0010798A" w:rsidRDefault="0010798A" w:rsidP="0010798A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</w:t>
      </w:r>
      <w:r w:rsidRPr="0010798A">
        <w:rPr>
          <w:rFonts w:ascii="黑体" w:eastAsia="黑体" w:hAnsi="黑体" w:cs="Times New Roman" w:hint="eastAsia"/>
          <w:sz w:val="32"/>
          <w:szCs w:val="32"/>
        </w:rPr>
        <w:t>建筑工程学院博士学位论文</w:t>
      </w:r>
      <w:r>
        <w:rPr>
          <w:rFonts w:ascii="黑体" w:eastAsia="黑体" w:hAnsi="黑体" w:cs="Times New Roman" w:hint="eastAsia"/>
          <w:sz w:val="32"/>
          <w:szCs w:val="32"/>
        </w:rPr>
        <w:t>线上</w:t>
      </w:r>
      <w:r w:rsidRPr="0010798A">
        <w:rPr>
          <w:rFonts w:ascii="黑体" w:eastAsia="黑体" w:hAnsi="黑体" w:cs="Times New Roman" w:hint="eastAsia"/>
          <w:sz w:val="32"/>
          <w:szCs w:val="32"/>
        </w:rPr>
        <w:t>答辩公告</w:t>
      </w:r>
    </w:p>
    <w:p w14:paraId="66984C30" w14:textId="77777777" w:rsidR="00F872AC" w:rsidRPr="0010798A" w:rsidRDefault="00F872AC" w:rsidP="0010798A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992"/>
        <w:gridCol w:w="1559"/>
        <w:gridCol w:w="1276"/>
        <w:gridCol w:w="2914"/>
      </w:tblGrid>
      <w:tr w:rsidR="0010798A" w:rsidRPr="00F872AC" w14:paraId="51A95F5C" w14:textId="77777777" w:rsidTr="003B2D6B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2406" w14:textId="750BA8A5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2FCA0" w14:textId="774ED59E" w:rsidR="0010798A" w:rsidRPr="00F872AC" w:rsidRDefault="00B237C3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孙剑桥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8F79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6C67B" w14:textId="01F71C35" w:rsidR="0010798A" w:rsidRPr="00F872AC" w:rsidRDefault="00B237C3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016205069</w:t>
            </w:r>
          </w:p>
        </w:tc>
      </w:tr>
      <w:tr w:rsidR="0010798A" w:rsidRPr="00F872AC" w14:paraId="71D926F0" w14:textId="77777777" w:rsidTr="003B2D6B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C1DDE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2B87E" w14:textId="0001D66E" w:rsidR="0010798A" w:rsidRPr="00F872AC" w:rsidRDefault="00B237C3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船舶与海洋工程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CBAB9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43C47" w14:textId="618BDDC7" w:rsidR="0010798A" w:rsidRPr="00F872AC" w:rsidRDefault="00B237C3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黄焱</w:t>
            </w:r>
          </w:p>
        </w:tc>
      </w:tr>
      <w:tr w:rsidR="0010798A" w:rsidRPr="00F872AC" w14:paraId="22760DC2" w14:textId="77777777" w:rsidTr="003B2D6B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B967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073C4" w14:textId="40204188" w:rsidR="0010798A" w:rsidRPr="00F872AC" w:rsidRDefault="00B237C3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237C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船</w:t>
            </w:r>
            <w:r w:rsidRPr="00B237C3">
              <w:rPr>
                <w:rFonts w:ascii="Times New Roman" w:eastAsia="仿宋_GB2312" w:hAnsi="Times New Roman" w:cs="Times New Roman"/>
                <w:sz w:val="24"/>
                <w:szCs w:val="24"/>
              </w:rPr>
              <w:t>-</w:t>
            </w:r>
            <w:r w:rsidRPr="00B237C3">
              <w:rPr>
                <w:rFonts w:ascii="Times New Roman" w:eastAsia="仿宋_GB2312" w:hAnsi="Times New Roman" w:cs="Times New Roman"/>
                <w:sz w:val="24"/>
                <w:szCs w:val="24"/>
              </w:rPr>
              <w:t>冰碰撞过程中的载荷演变规律与结构强度评估方法研究</w:t>
            </w:r>
          </w:p>
        </w:tc>
      </w:tr>
      <w:tr w:rsidR="0010798A" w:rsidRPr="00F872AC" w14:paraId="1B2228EC" w14:textId="77777777" w:rsidTr="003B2D6B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8001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D6681" w14:textId="43A3BE23" w:rsidR="0010798A" w:rsidRPr="00F872AC" w:rsidRDefault="00B237C3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237C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海洋环境载荷，冰力学与冰工程学</w:t>
            </w:r>
          </w:p>
        </w:tc>
      </w:tr>
      <w:tr w:rsidR="0010798A" w:rsidRPr="00F872AC" w14:paraId="2EEE5596" w14:textId="77777777" w:rsidTr="003B2D6B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B935" w14:textId="5B51AB4A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5E712" w14:textId="4AD9F79E" w:rsidR="0010798A" w:rsidRPr="00F872AC" w:rsidRDefault="00B237C3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B237C3"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 w:rsidRPr="00B237C3"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 w:rsidRPr="00B237C3">
              <w:rPr>
                <w:rFonts w:ascii="Times New Roman" w:eastAsia="仿宋_GB2312" w:hAnsi="Times New Roman" w:cs="Times New Roman"/>
                <w:sz w:val="24"/>
                <w:szCs w:val="24"/>
              </w:rPr>
              <w:t>24</w:t>
            </w:r>
            <w:r w:rsidRPr="00B237C3">
              <w:rPr>
                <w:rFonts w:ascii="Times New Roman" w:eastAsia="仿宋_GB2312" w:hAnsi="Times New Roman" w:cs="Times New Roman"/>
                <w:sz w:val="24"/>
                <w:szCs w:val="24"/>
              </w:rPr>
              <w:t>日上午</w:t>
            </w:r>
            <w:r w:rsidRPr="00B237C3"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  <w:r w:rsidRPr="00B237C3">
              <w:rPr>
                <w:rFonts w:ascii="Times New Roman" w:eastAsia="仿宋_GB2312" w:hAnsi="Times New Roman" w:cs="Times New Roman"/>
                <w:sz w:val="24"/>
                <w:szCs w:val="24"/>
              </w:rPr>
              <w:t>点</w:t>
            </w:r>
          </w:p>
        </w:tc>
      </w:tr>
      <w:tr w:rsidR="0010798A" w:rsidRPr="00F872AC" w14:paraId="64D9EBCB" w14:textId="77777777" w:rsidTr="003B2D6B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303E" w14:textId="67251EB5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66BB" w14:textId="74C90AA1" w:rsidR="0010798A" w:rsidRPr="00F872AC" w:rsidRDefault="0010798A" w:rsidP="00F872A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r w:rsidR="003B2D6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</w:p>
          <w:p w14:paraId="31C2F438" w14:textId="4668AA83" w:rsidR="0010798A" w:rsidRPr="00F872AC" w:rsidRDefault="0010798A" w:rsidP="00F872A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r w:rsidR="003B2D6B" w:rsidRPr="003B2D6B">
              <w:rPr>
                <w:rFonts w:ascii="Times New Roman" w:eastAsia="仿宋_GB2312" w:hAnsi="Times New Roman" w:cs="Times New Roman"/>
                <w:sz w:val="24"/>
                <w:szCs w:val="24"/>
              </w:rPr>
              <w:t>https://meeting.tencent.com/s/pN8Xizi0FO1c</w:t>
            </w:r>
          </w:p>
          <w:p w14:paraId="1F1FCB8F" w14:textId="5865B4B9" w:rsidR="0010798A" w:rsidRPr="00F872AC" w:rsidRDefault="0010798A" w:rsidP="00F872A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3B2D6B" w:rsidRPr="003B2D6B">
              <w:rPr>
                <w:rFonts w:ascii="Times New Roman" w:eastAsia="仿宋_GB2312" w:hAnsi="Times New Roman" w:cs="Times New Roman"/>
                <w:sz w:val="24"/>
                <w:szCs w:val="24"/>
              </w:rPr>
              <w:t>358 288 666</w:t>
            </w:r>
          </w:p>
          <w:p w14:paraId="21D0DDCE" w14:textId="379EE208" w:rsidR="0010798A" w:rsidRPr="00F872AC" w:rsidRDefault="0010798A" w:rsidP="00F872AC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密码：</w:t>
            </w:r>
            <w:r w:rsidR="003B2D6B" w:rsidRPr="003B2D6B">
              <w:rPr>
                <w:rFonts w:ascii="Times New Roman" w:eastAsia="仿宋_GB2312" w:hAnsi="Times New Roman" w:cs="Times New Roman"/>
                <w:sz w:val="24"/>
                <w:szCs w:val="24"/>
              </w:rPr>
              <w:t>245421</w:t>
            </w:r>
          </w:p>
        </w:tc>
      </w:tr>
      <w:tr w:rsidR="0010798A" w:rsidRPr="00F872AC" w14:paraId="5A49F0C5" w14:textId="77777777" w:rsidTr="003B2D6B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C149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7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CEA2" w14:textId="21A92E71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 w:rsidR="001463E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A</w:t>
            </w:r>
            <w:r w:rsidR="001463E7">
              <w:rPr>
                <w:rFonts w:ascii="Times New Roman" w:eastAsia="仿宋_GB2312" w:hAnsi="Times New Roman" w:cs="Times New Roman"/>
                <w:sz w:val="24"/>
                <w:szCs w:val="24"/>
              </w:rPr>
              <w:t>ction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</w:t>
            </w:r>
            <w:r w:rsidR="001463E7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 w:rsidR="001463E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 w:rsidR="001463E7">
              <w:rPr>
                <w:rFonts w:ascii="Times New Roman" w:eastAsia="仿宋_GB2312" w:hAnsi="Times New Roman" w:cs="Times New Roman"/>
                <w:sz w:val="24"/>
                <w:szCs w:val="24"/>
              </w:rPr>
              <w:t>20P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10798A" w:rsidRPr="00F872AC" w14:paraId="505C3D7C" w14:textId="77777777" w:rsidTr="00F872AC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6A030" w14:textId="7832C79D" w:rsidR="0010798A" w:rsidRPr="00F872AC" w:rsidRDefault="0010798A" w:rsidP="00F872AC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 w:rsid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 w:rsid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 w:rsid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 w:rsid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10798A" w:rsidRPr="00F872AC" w14:paraId="4C9257B6" w14:textId="77777777" w:rsidTr="003B2D6B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9509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5760D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AD43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A354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AC01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10798A" w:rsidRPr="00F872AC" w14:paraId="7F4DAA50" w14:textId="77777777" w:rsidTr="003B2D6B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C78C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304F4" w14:textId="0FBC66CC" w:rsidR="0010798A" w:rsidRPr="00F872AC" w:rsidRDefault="00B237C3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237C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杨树耕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1B5DE" w14:textId="282DB0C3" w:rsidR="0010798A" w:rsidRPr="00F872AC" w:rsidRDefault="00B237C3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B237C3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  <w:r w:rsidR="003B2D6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="003B2D6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AEC73" w14:textId="7435A86B" w:rsidR="0010798A" w:rsidRPr="00F872AC" w:rsidRDefault="00B237C3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DE52C" w14:textId="5ADC9D0E" w:rsidR="0010798A" w:rsidRPr="00F872AC" w:rsidRDefault="000F405C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10798A" w:rsidRPr="00F872AC" w14:paraId="0BAF1D0A" w14:textId="77777777" w:rsidTr="003B2D6B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BD64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D88C2" w14:textId="3E10684B" w:rsidR="0010798A" w:rsidRPr="00F872AC" w:rsidRDefault="000F405C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F405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季顺迎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455BD" w14:textId="7E1A0BEA" w:rsidR="0010798A" w:rsidRPr="00F872AC" w:rsidRDefault="000F405C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F405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  <w:r w:rsidR="003B2D6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="003B2D6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A16A4" w14:textId="38E593D8" w:rsidR="0010798A" w:rsidRPr="00F872AC" w:rsidRDefault="000F405C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F405C">
              <w:rPr>
                <w:rFonts w:ascii="Times New Roman" w:eastAsia="仿宋_GB2312" w:hAnsi="Times New Roman" w:cs="Times New Roman"/>
                <w:sz w:val="24"/>
                <w:szCs w:val="24"/>
              </w:rPr>
              <w:t>博士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36965" w14:textId="687CBA98" w:rsidR="0010798A" w:rsidRPr="00F872AC" w:rsidRDefault="000F405C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大连理工大学</w:t>
            </w:r>
          </w:p>
        </w:tc>
      </w:tr>
      <w:tr w:rsidR="0010798A" w:rsidRPr="00F872AC" w14:paraId="0DF6C543" w14:textId="77777777" w:rsidTr="003B2D6B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9B7D6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E7738" w14:textId="265EFC9C" w:rsidR="0010798A" w:rsidRPr="00F872AC" w:rsidRDefault="000F405C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F405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朱凌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05718" w14:textId="4847FAA1" w:rsidR="0010798A" w:rsidRPr="00F872AC" w:rsidRDefault="000F405C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F405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  <w:r w:rsidR="003B2D6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="003B2D6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9EC97" w14:textId="6F2AF800" w:rsidR="0010798A" w:rsidRPr="00F872AC" w:rsidRDefault="000F405C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F405C">
              <w:rPr>
                <w:rFonts w:ascii="Times New Roman" w:eastAsia="仿宋_GB2312" w:hAnsi="Times New Roman" w:cs="Times New Roman"/>
                <w:sz w:val="24"/>
                <w:szCs w:val="24"/>
              </w:rPr>
              <w:t>博士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63187" w14:textId="0494A6AC" w:rsidR="0010798A" w:rsidRPr="00F872AC" w:rsidRDefault="000F405C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F405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武汉理工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大学</w:t>
            </w:r>
          </w:p>
        </w:tc>
      </w:tr>
      <w:tr w:rsidR="0010798A" w:rsidRPr="00F872AC" w14:paraId="4676D018" w14:textId="77777777" w:rsidTr="003B2D6B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5E2D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BBF15" w14:textId="16A5A0D2" w:rsidR="0010798A" w:rsidRPr="00F872AC" w:rsidRDefault="000F405C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F405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王庆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E878E" w14:textId="0C66DE9D" w:rsidR="0010798A" w:rsidRPr="00F872AC" w:rsidRDefault="000F405C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F405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  <w:r w:rsidR="003B2D6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="003B2D6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34766" w14:textId="24EC7B08" w:rsidR="0010798A" w:rsidRPr="00F872AC" w:rsidRDefault="000F405C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6F4B5" w14:textId="2EFF7289" w:rsidR="0010798A" w:rsidRPr="00F872AC" w:rsidRDefault="000F405C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哈尔滨工程大学</w:t>
            </w:r>
          </w:p>
        </w:tc>
      </w:tr>
      <w:tr w:rsidR="0010798A" w:rsidRPr="000F405C" w14:paraId="42742E1A" w14:textId="77777777" w:rsidTr="003B2D6B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A0ACC" w14:textId="77777777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D2B66" w14:textId="242E8CBD" w:rsidR="0010798A" w:rsidRPr="00F872AC" w:rsidRDefault="000F405C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F405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田于逵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6A221" w14:textId="6176E4A1" w:rsidR="0010798A" w:rsidRPr="00F872AC" w:rsidRDefault="000F405C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研究员</w:t>
            </w:r>
            <w:r w:rsidR="003B2D6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/</w:t>
            </w:r>
            <w:r w:rsidR="003B2D6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676B3" w14:textId="746FF73A" w:rsidR="0010798A" w:rsidRPr="00F872AC" w:rsidRDefault="003E0899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4790A" w14:textId="01A919E1" w:rsidR="0010798A" w:rsidRPr="00F872AC" w:rsidRDefault="003B2D6B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中船重工</w:t>
            </w:r>
            <w:r w:rsidR="000F405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第七</w:t>
            </w:r>
            <w:r w:rsidRPr="003B2D6B">
              <w:rPr>
                <w:rFonts w:ascii="Times New Roman" w:eastAsia="微软雅黑" w:hAnsi="Times New Roman" w:cs="Times New Roman"/>
                <w:sz w:val="24"/>
                <w:szCs w:val="24"/>
              </w:rPr>
              <w:t>0</w:t>
            </w:r>
            <w:r w:rsidR="000F405C" w:rsidRPr="000F405C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二</w:t>
            </w:r>
            <w:r w:rsidR="000F405C" w:rsidRPr="000F405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研究所</w:t>
            </w:r>
          </w:p>
        </w:tc>
      </w:tr>
      <w:tr w:rsidR="00F872AC" w:rsidRPr="00F872AC" w14:paraId="23B63E77" w14:textId="77777777" w:rsidTr="003B2D6B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43C6" w14:textId="4E335E86" w:rsidR="00F872AC" w:rsidRPr="00F872AC" w:rsidRDefault="00F872AC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BC757" w14:textId="77777777" w:rsidR="00F872AC" w:rsidRPr="00F872AC" w:rsidRDefault="00F872AC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B283B" w14:textId="77777777" w:rsidR="00F872AC" w:rsidRPr="00F872AC" w:rsidRDefault="00F872AC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307D2" w14:textId="77777777" w:rsidR="00F872AC" w:rsidRPr="00F872AC" w:rsidRDefault="00F872AC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FD976" w14:textId="77777777" w:rsidR="00F872AC" w:rsidRPr="00F872AC" w:rsidRDefault="00F872AC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872AC" w:rsidRPr="00F872AC" w14:paraId="75FF09EC" w14:textId="77777777" w:rsidTr="003B2D6B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59699" w14:textId="23BE1E56" w:rsidR="00F872AC" w:rsidRPr="00F872AC" w:rsidRDefault="00F872AC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F518F" w14:textId="77777777" w:rsidR="00F872AC" w:rsidRPr="00F872AC" w:rsidRDefault="00F872AC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8BD07" w14:textId="77777777" w:rsidR="00F872AC" w:rsidRPr="00F872AC" w:rsidRDefault="00F872AC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8ACD3" w14:textId="77777777" w:rsidR="00F872AC" w:rsidRPr="00F872AC" w:rsidRDefault="00F872AC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B2174" w14:textId="77777777" w:rsidR="00F872AC" w:rsidRPr="00F872AC" w:rsidRDefault="00F872AC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10798A" w:rsidRPr="00F872AC" w14:paraId="2A160F8A" w14:textId="77777777" w:rsidTr="003B2D6B">
        <w:trPr>
          <w:trHeight w:hRule="exact" w:val="567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9817F" w14:textId="2D933443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9CE1D" w14:textId="690E4C4D" w:rsidR="0010798A" w:rsidRPr="00F872AC" w:rsidRDefault="007166E6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田育丰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4F471" w14:textId="6492219A" w:rsidR="0010798A" w:rsidRPr="00F872AC" w:rsidRDefault="007166E6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工程师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27EF2" w14:textId="552005E8" w:rsidR="0010798A" w:rsidRPr="00F872AC" w:rsidRDefault="007166E6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F956" w14:textId="53E99A40" w:rsidR="0010798A" w:rsidRPr="00F872AC" w:rsidRDefault="0010798A" w:rsidP="00F872A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F872AC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 w:rsidR="007166E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</w:t>
            </w:r>
            <w:r w:rsidR="007166E6">
              <w:rPr>
                <w:rFonts w:ascii="Times New Roman" w:eastAsia="仿宋_GB2312" w:hAnsi="Times New Roman" w:cs="Times New Roman"/>
                <w:sz w:val="24"/>
                <w:szCs w:val="24"/>
              </w:rPr>
              <w:t>3920245421</w:t>
            </w:r>
          </w:p>
        </w:tc>
      </w:tr>
    </w:tbl>
    <w:p w14:paraId="03179459" w14:textId="6B6A67EA" w:rsidR="000F405C" w:rsidRPr="00023E87" w:rsidRDefault="00F872AC" w:rsidP="00F872AC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仿宋_GB2312" w:hAnsi="Times New Roman" w:cs="Times New Roman" w:hint="eastAsia"/>
          <w:sz w:val="28"/>
        </w:rPr>
        <w:t>欢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0F405C" w:rsidRPr="00023E8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F9C43" w14:textId="77777777" w:rsidR="00DF7217" w:rsidRDefault="00DF7217" w:rsidP="001A3344">
      <w:r>
        <w:separator/>
      </w:r>
    </w:p>
  </w:endnote>
  <w:endnote w:type="continuationSeparator" w:id="0">
    <w:p w14:paraId="7B9280A2" w14:textId="77777777" w:rsidR="00DF7217" w:rsidRDefault="00DF7217" w:rsidP="001A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75963892"/>
      <w:docPartObj>
        <w:docPartGallery w:val="Page Numbers (Bottom of Page)"/>
        <w:docPartUnique/>
      </w:docPartObj>
    </w:sdtPr>
    <w:sdtEndPr/>
    <w:sdtContent>
      <w:p w14:paraId="530B6C16" w14:textId="40113567" w:rsidR="005E4D8D" w:rsidRDefault="005E4D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09" w:rsidRPr="003A1409">
          <w:rPr>
            <w:noProof/>
            <w:lang w:val="zh-CN"/>
          </w:rPr>
          <w:t>6</w:t>
        </w:r>
        <w:r>
          <w:fldChar w:fldCharType="end"/>
        </w:r>
      </w:p>
    </w:sdtContent>
  </w:sdt>
  <w:p w14:paraId="783E5F95" w14:textId="77777777" w:rsidR="005E4D8D" w:rsidRDefault="005E4D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CD29D3" w14:textId="77777777" w:rsidR="00DF7217" w:rsidRDefault="00DF7217" w:rsidP="001A3344">
      <w:r>
        <w:separator/>
      </w:r>
    </w:p>
  </w:footnote>
  <w:footnote w:type="continuationSeparator" w:id="0">
    <w:p w14:paraId="6F8312B0" w14:textId="77777777" w:rsidR="00DF7217" w:rsidRDefault="00DF7217" w:rsidP="001A3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7740D"/>
    <w:multiLevelType w:val="hybridMultilevel"/>
    <w:tmpl w:val="ACA49330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8E0FE7"/>
    <w:multiLevelType w:val="hybridMultilevel"/>
    <w:tmpl w:val="73E6AD4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1509F8"/>
    <w:multiLevelType w:val="hybridMultilevel"/>
    <w:tmpl w:val="4420E9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E53553"/>
    <w:multiLevelType w:val="hybridMultilevel"/>
    <w:tmpl w:val="EF46DF8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C71DA7"/>
    <w:multiLevelType w:val="hybridMultilevel"/>
    <w:tmpl w:val="6F30EADA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02E6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0547"/>
    <w:rsid w:val="000D17EE"/>
    <w:rsid w:val="000D276C"/>
    <w:rsid w:val="000E30EA"/>
    <w:rsid w:val="000F405C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463E7"/>
    <w:rsid w:val="00152963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A55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04691"/>
    <w:rsid w:val="00310ACD"/>
    <w:rsid w:val="00320483"/>
    <w:rsid w:val="003216D5"/>
    <w:rsid w:val="003224E7"/>
    <w:rsid w:val="00323B3A"/>
    <w:rsid w:val="0032721C"/>
    <w:rsid w:val="00331987"/>
    <w:rsid w:val="00336015"/>
    <w:rsid w:val="00336E9C"/>
    <w:rsid w:val="003472E0"/>
    <w:rsid w:val="00351089"/>
    <w:rsid w:val="00353263"/>
    <w:rsid w:val="00353964"/>
    <w:rsid w:val="0035549C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79D8"/>
    <w:rsid w:val="003B2D6B"/>
    <w:rsid w:val="003B7810"/>
    <w:rsid w:val="003C2FC1"/>
    <w:rsid w:val="003C6AEE"/>
    <w:rsid w:val="003C7781"/>
    <w:rsid w:val="003D1E50"/>
    <w:rsid w:val="003D40E6"/>
    <w:rsid w:val="003D76AE"/>
    <w:rsid w:val="003E0899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2512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66E6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0F74"/>
    <w:rsid w:val="00AF78D9"/>
    <w:rsid w:val="00B0289F"/>
    <w:rsid w:val="00B11F6B"/>
    <w:rsid w:val="00B16453"/>
    <w:rsid w:val="00B175C3"/>
    <w:rsid w:val="00B237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0534"/>
    <w:rsid w:val="00C82832"/>
    <w:rsid w:val="00C8324B"/>
    <w:rsid w:val="00C91127"/>
    <w:rsid w:val="00C9315F"/>
    <w:rsid w:val="00CA0A4C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3628F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6A3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217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E5A386"/>
  <w15:chartTrackingRefBased/>
  <w15:docId w15:val="{B1C94861-AC5F-4E6E-A15D-18C27288D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33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3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3344"/>
    <w:rPr>
      <w:sz w:val="18"/>
      <w:szCs w:val="18"/>
    </w:rPr>
  </w:style>
  <w:style w:type="character" w:styleId="a7">
    <w:name w:val="Hyperlink"/>
    <w:basedOn w:val="a0"/>
    <w:uiPriority w:val="99"/>
    <w:unhideWhenUsed/>
    <w:rsid w:val="00AD6AA1"/>
    <w:rPr>
      <w:color w:val="0563C1" w:themeColor="hyperlink"/>
      <w:u w:val="single"/>
    </w:rPr>
  </w:style>
  <w:style w:type="table" w:styleId="a8">
    <w:name w:val="Table Grid"/>
    <w:basedOn w:val="a1"/>
    <w:uiPriority w:val="99"/>
    <w:rsid w:val="00D23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35271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2D296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D2966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152963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A86594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A86594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A8659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86594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A86594"/>
    <w:rPr>
      <w:b/>
      <w:bCs/>
    </w:rPr>
  </w:style>
  <w:style w:type="paragraph" w:styleId="af1">
    <w:name w:val="Revision"/>
    <w:hidden/>
    <w:uiPriority w:val="99"/>
    <w:semiHidden/>
    <w:rsid w:val="00A86594"/>
  </w:style>
  <w:style w:type="character" w:customStyle="1" w:styleId="2">
    <w:name w:val="未处理的提及2"/>
    <w:basedOn w:val="a0"/>
    <w:uiPriority w:val="99"/>
    <w:semiHidden/>
    <w:unhideWhenUsed/>
    <w:rsid w:val="007A3483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AD5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QZX</dc:creator>
  <cp:keywords/>
  <dc:description/>
  <cp:lastModifiedBy>Zhiyuan Jun</cp:lastModifiedBy>
  <cp:revision>7</cp:revision>
  <dcterms:created xsi:type="dcterms:W3CDTF">2020-05-13T08:50:00Z</dcterms:created>
  <dcterms:modified xsi:type="dcterms:W3CDTF">2020-05-13T09:03:00Z</dcterms:modified>
</cp:coreProperties>
</file>